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367" w:rsidRDefault="00801367" w:rsidP="0080136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801367" w:rsidRPr="00B149CF" w:rsidRDefault="00801367" w:rsidP="0080136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</w:t>
      </w:r>
      <w:r w:rsidRPr="00B149C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Южная</w:t>
      </w:r>
      <w:r w:rsidRPr="00B149C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9 (секции 1, 4, 5)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4"/>
        <w:gridCol w:w="5241"/>
        <w:gridCol w:w="1381"/>
        <w:gridCol w:w="1919"/>
      </w:tblGrid>
      <w:tr w:rsidR="00801367" w:rsidRPr="00E32921" w:rsidTr="00E33770">
        <w:tc>
          <w:tcPr>
            <w:tcW w:w="817" w:type="dxa"/>
          </w:tcPr>
          <w:p w:rsidR="00801367" w:rsidRPr="00E32921" w:rsidRDefault="00801367" w:rsidP="00E33770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387" w:type="dxa"/>
          </w:tcPr>
          <w:p w:rsidR="00801367" w:rsidRPr="00E32921" w:rsidRDefault="00801367" w:rsidP="00E33770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801367" w:rsidRPr="00E32921" w:rsidRDefault="00801367" w:rsidP="00E33770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1950" w:type="dxa"/>
          </w:tcPr>
          <w:p w:rsidR="00801367" w:rsidRPr="00E32921" w:rsidRDefault="00801367" w:rsidP="00E33770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801367" w:rsidTr="00E33770">
        <w:tc>
          <w:tcPr>
            <w:tcW w:w="817" w:type="dxa"/>
          </w:tcPr>
          <w:p w:rsidR="00801367" w:rsidRDefault="00801367" w:rsidP="00E3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7" w:type="dxa"/>
          </w:tcPr>
          <w:p w:rsidR="00801367" w:rsidRDefault="00801367" w:rsidP="00E3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801367" w:rsidRDefault="00801367" w:rsidP="00E33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0" w:type="dxa"/>
          </w:tcPr>
          <w:p w:rsidR="00801367" w:rsidRDefault="006A16E6" w:rsidP="00E3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  <w:r w:rsidR="00801367">
              <w:rPr>
                <w:rFonts w:ascii="Times New Roman" w:hAnsi="Times New Roman" w:cs="Times New Roman"/>
              </w:rPr>
              <w:t>.2015 г.</w:t>
            </w:r>
          </w:p>
        </w:tc>
      </w:tr>
      <w:tr w:rsidR="00801367" w:rsidTr="00E33770">
        <w:tc>
          <w:tcPr>
            <w:tcW w:w="817" w:type="dxa"/>
          </w:tcPr>
          <w:p w:rsidR="00801367" w:rsidRDefault="00801367" w:rsidP="00E3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7" w:type="dxa"/>
          </w:tcPr>
          <w:p w:rsidR="00801367" w:rsidRDefault="00801367" w:rsidP="00E3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417" w:type="dxa"/>
          </w:tcPr>
          <w:p w:rsidR="00801367" w:rsidRDefault="00801367" w:rsidP="00E33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0" w:type="dxa"/>
          </w:tcPr>
          <w:p w:rsidR="00801367" w:rsidRDefault="006A16E6" w:rsidP="008013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01.06</w:t>
            </w:r>
            <w:r w:rsidR="00801367">
              <w:rPr>
                <w:rFonts w:ascii="Times New Roman" w:hAnsi="Times New Roman" w:cs="Times New Roman"/>
              </w:rPr>
              <w:t>.201</w:t>
            </w:r>
            <w:bookmarkStart w:id="0" w:name="_GoBack"/>
            <w:bookmarkEnd w:id="0"/>
            <w:r w:rsidR="00801367">
              <w:rPr>
                <w:rFonts w:ascii="Times New Roman" w:hAnsi="Times New Roman" w:cs="Times New Roman"/>
              </w:rPr>
              <w:t xml:space="preserve">5 г., Протокол № 1 </w:t>
            </w:r>
          </w:p>
        </w:tc>
      </w:tr>
      <w:tr w:rsidR="00801367" w:rsidTr="00E33770">
        <w:tc>
          <w:tcPr>
            <w:tcW w:w="817" w:type="dxa"/>
          </w:tcPr>
          <w:p w:rsidR="00801367" w:rsidRDefault="00801367" w:rsidP="00E3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7" w:type="dxa"/>
          </w:tcPr>
          <w:p w:rsidR="00801367" w:rsidRDefault="00801367" w:rsidP="00E3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417" w:type="dxa"/>
          </w:tcPr>
          <w:p w:rsidR="00801367" w:rsidRDefault="00801367" w:rsidP="00E33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0" w:type="dxa"/>
          </w:tcPr>
          <w:p w:rsidR="00801367" w:rsidRDefault="00801367" w:rsidP="00E33770">
            <w:pPr>
              <w:rPr>
                <w:rFonts w:ascii="Times New Roman" w:hAnsi="Times New Roman" w:cs="Times New Roman"/>
              </w:rPr>
            </w:pPr>
            <w:r w:rsidRPr="00745F31">
              <w:rPr>
                <w:rFonts w:ascii="Times New Roman" w:hAnsi="Times New Roman" w:cs="Times New Roman"/>
                <w:color w:val="FF0000"/>
              </w:rPr>
              <w:t>Разместить скан</w:t>
            </w:r>
          </w:p>
        </w:tc>
      </w:tr>
    </w:tbl>
    <w:p w:rsidR="002030AE" w:rsidRDefault="002030AE"/>
    <w:sectPr w:rsidR="00203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F4838"/>
    <w:multiLevelType w:val="hybridMultilevel"/>
    <w:tmpl w:val="55B2EABE"/>
    <w:lvl w:ilvl="0" w:tplc="09FECE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67"/>
    <w:rsid w:val="002030AE"/>
    <w:rsid w:val="006A16E6"/>
    <w:rsid w:val="00801367"/>
    <w:rsid w:val="00C1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2C06F-5124-45EE-ACDB-60867555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367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80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8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Кристина Игорьевна</dc:creator>
  <cp:keywords/>
  <dc:description/>
  <cp:lastModifiedBy>Новикова Кристина Игорьевна</cp:lastModifiedBy>
  <cp:revision>3</cp:revision>
  <dcterms:created xsi:type="dcterms:W3CDTF">2015-05-29T11:14:00Z</dcterms:created>
  <dcterms:modified xsi:type="dcterms:W3CDTF">2015-05-29T11:19:00Z</dcterms:modified>
</cp:coreProperties>
</file>